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FEC" w:rsidRPr="00FE657E" w:rsidRDefault="00702FEC" w:rsidP="00F73B23">
      <w:pPr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657E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</w:t>
      </w:r>
    </w:p>
    <w:p w:rsidR="00702FEC" w:rsidRPr="00FE657E" w:rsidRDefault="00702FEC" w:rsidP="00F73B23">
      <w:pPr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657E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 администрации</w:t>
      </w:r>
    </w:p>
    <w:p w:rsidR="00702FEC" w:rsidRPr="00FE657E" w:rsidRDefault="00702FEC" w:rsidP="00F73B23">
      <w:pPr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657E">
        <w:rPr>
          <w:rFonts w:ascii="Times New Roman" w:eastAsia="Times New Roman" w:hAnsi="Times New Roman" w:cs="Times New Roman"/>
          <w:color w:val="000000"/>
          <w:sz w:val="28"/>
          <w:szCs w:val="28"/>
        </w:rPr>
        <w:t>Шпаковского муниципального округа</w:t>
      </w:r>
    </w:p>
    <w:p w:rsidR="00702FEC" w:rsidRPr="00FE657E" w:rsidRDefault="00702FEC" w:rsidP="00F73B23">
      <w:pPr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657E">
        <w:rPr>
          <w:rFonts w:ascii="Times New Roman" w:eastAsia="Times New Roman" w:hAnsi="Times New Roman" w:cs="Times New Roman"/>
          <w:color w:val="000000"/>
          <w:sz w:val="28"/>
          <w:szCs w:val="28"/>
        </w:rPr>
        <w:t>Ставропольского края</w:t>
      </w:r>
    </w:p>
    <w:p w:rsidR="00702FEC" w:rsidRPr="00FE657E" w:rsidRDefault="00482D56" w:rsidP="00F73B23">
      <w:pPr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29 марта 2023 г. № 368</w:t>
      </w:r>
      <w:bookmarkStart w:id="0" w:name="_GoBack"/>
      <w:bookmarkEnd w:id="0"/>
    </w:p>
    <w:p w:rsidR="00702FEC" w:rsidRPr="00FE657E" w:rsidRDefault="00702FEC" w:rsidP="00702FEC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2FEC" w:rsidRDefault="00702FEC" w:rsidP="00702FEC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657E" w:rsidRPr="00FE657E" w:rsidRDefault="00FE657E" w:rsidP="00702FEC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2FEC" w:rsidRPr="00FE657E" w:rsidRDefault="00702FEC" w:rsidP="00702FEC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657E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</w:t>
      </w:r>
    </w:p>
    <w:p w:rsidR="00702FEC" w:rsidRPr="00FE657E" w:rsidRDefault="00702FEC" w:rsidP="00702FEC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5D2E" w:rsidRPr="00C25D2E" w:rsidRDefault="00702FEC" w:rsidP="00C25D2E">
      <w:pPr>
        <w:tabs>
          <w:tab w:val="left" w:pos="6240"/>
        </w:tabs>
        <w:spacing w:line="240" w:lineRule="exact"/>
        <w:jc w:val="center"/>
        <w:rPr>
          <w:rFonts w:eastAsia="Times New Roman"/>
          <w:color w:val="000000"/>
          <w:sz w:val="28"/>
          <w:szCs w:val="28"/>
        </w:rPr>
      </w:pPr>
      <w:r w:rsidRPr="00C25D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комиссии по </w:t>
      </w:r>
      <w:r w:rsidR="00C25D2E" w:rsidRPr="00C25D2E">
        <w:rPr>
          <w:rFonts w:ascii="Times New Roman" w:eastAsia="Times New Roman" w:hAnsi="Times New Roman" w:cs="Times New Roman"/>
          <w:color w:val="000000"/>
          <w:sz w:val="28"/>
          <w:szCs w:val="28"/>
        </w:rPr>
        <w:t>реорганизации муниципального бюджетного дошкольного образовательного учреждения «Детский сад №</w:t>
      </w:r>
      <w:r w:rsidR="00F73B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25D2E" w:rsidRPr="00C25D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26» в форме выделения </w:t>
      </w:r>
      <w:r w:rsidR="00F73B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его состава </w:t>
      </w:r>
      <w:r w:rsidR="00C25D2E" w:rsidRPr="00C25D2E">
        <w:rPr>
          <w:rFonts w:ascii="Times New Roman" w:eastAsia="Times New Roman" w:hAnsi="Times New Roman" w:cs="Times New Roman"/>
          <w:color w:val="000000"/>
          <w:sz w:val="28"/>
          <w:szCs w:val="28"/>
        </w:rPr>
        <w:t>филиала с образованием юридического лица муниципального бюджетного дошкольного образовательного учреждения «Детский сад №</w:t>
      </w:r>
      <w:r w:rsidR="00F73B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</w:t>
      </w:r>
      <w:r w:rsidR="00C25D2E" w:rsidRPr="00C25D2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D54BEE" w:rsidRPr="00FE657E" w:rsidRDefault="00D54BEE" w:rsidP="00D54BEE">
      <w:pPr>
        <w:tabs>
          <w:tab w:val="left" w:pos="624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0"/>
        <w:gridCol w:w="6106"/>
      </w:tblGrid>
      <w:tr w:rsidR="00702FEC" w:rsidRPr="00FE657E" w:rsidTr="00F73B23">
        <w:tc>
          <w:tcPr>
            <w:tcW w:w="3640" w:type="dxa"/>
          </w:tcPr>
          <w:p w:rsidR="00FC0F10" w:rsidRDefault="00702FEC" w:rsidP="00F720FF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  <w:proofErr w:type="spellStart"/>
            <w:r w:rsidRPr="00FE657E">
              <w:rPr>
                <w:sz w:val="28"/>
                <w:szCs w:val="28"/>
              </w:rPr>
              <w:t>Юркова</w:t>
            </w:r>
            <w:proofErr w:type="spellEnd"/>
            <w:r w:rsidRPr="00FE657E">
              <w:rPr>
                <w:sz w:val="28"/>
                <w:szCs w:val="28"/>
              </w:rPr>
              <w:t xml:space="preserve"> </w:t>
            </w:r>
          </w:p>
          <w:p w:rsidR="00702FEC" w:rsidRPr="00FE657E" w:rsidRDefault="00702FEC" w:rsidP="00F720FF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>Наталия</w:t>
            </w:r>
            <w:r w:rsidR="00FC0F10">
              <w:rPr>
                <w:sz w:val="28"/>
                <w:szCs w:val="28"/>
              </w:rPr>
              <w:t xml:space="preserve"> </w:t>
            </w:r>
            <w:r w:rsidRPr="00FE657E">
              <w:rPr>
                <w:sz w:val="28"/>
                <w:szCs w:val="28"/>
              </w:rPr>
              <w:t>Владимировна</w:t>
            </w:r>
          </w:p>
        </w:tc>
        <w:tc>
          <w:tcPr>
            <w:tcW w:w="6106" w:type="dxa"/>
          </w:tcPr>
          <w:p w:rsidR="00702FEC" w:rsidRPr="00FE657E" w:rsidRDefault="00702FEC" w:rsidP="00F720FF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>руководитель комитета образования администрации Шпаковского муниципального округа, председатель комиссии</w:t>
            </w:r>
          </w:p>
          <w:p w:rsidR="00702FEC" w:rsidRPr="00FE657E" w:rsidRDefault="00702FEC" w:rsidP="00F720FF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702FEC" w:rsidRPr="00FE657E" w:rsidTr="00F73B23">
        <w:tc>
          <w:tcPr>
            <w:tcW w:w="3640" w:type="dxa"/>
          </w:tcPr>
          <w:p w:rsidR="00FC0F10" w:rsidRDefault="00702FEC" w:rsidP="00F720FF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  <w:proofErr w:type="spellStart"/>
            <w:r w:rsidRPr="00FE657E">
              <w:rPr>
                <w:sz w:val="28"/>
                <w:szCs w:val="28"/>
              </w:rPr>
              <w:t>Ашмарина</w:t>
            </w:r>
            <w:proofErr w:type="spellEnd"/>
            <w:r w:rsidRPr="00FE657E">
              <w:rPr>
                <w:sz w:val="28"/>
                <w:szCs w:val="28"/>
              </w:rPr>
              <w:t xml:space="preserve"> </w:t>
            </w:r>
          </w:p>
          <w:p w:rsidR="00702FEC" w:rsidRPr="00FE657E" w:rsidRDefault="00702FEC" w:rsidP="00F720FF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>Светлана Васильевна</w:t>
            </w:r>
          </w:p>
          <w:p w:rsidR="00702FEC" w:rsidRPr="00FE657E" w:rsidRDefault="00702FEC" w:rsidP="00F73B23">
            <w:pPr>
              <w:rPr>
                <w:sz w:val="28"/>
                <w:szCs w:val="28"/>
              </w:rPr>
            </w:pPr>
          </w:p>
        </w:tc>
        <w:tc>
          <w:tcPr>
            <w:tcW w:w="6106" w:type="dxa"/>
          </w:tcPr>
          <w:p w:rsidR="00702FEC" w:rsidRPr="00FE657E" w:rsidRDefault="00702FEC" w:rsidP="00F720FF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>начальник отдела общего и дополнительного образования комитета образования администрации Шпаковского муниципального округа, заместитель председателя комиссии</w:t>
            </w:r>
          </w:p>
          <w:p w:rsidR="00702FEC" w:rsidRPr="00FE657E" w:rsidRDefault="00702FEC" w:rsidP="00F73B23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F73B23" w:rsidRPr="00FE657E" w:rsidTr="00F73B23">
        <w:tc>
          <w:tcPr>
            <w:tcW w:w="3640" w:type="dxa"/>
          </w:tcPr>
          <w:p w:rsidR="00F73B23" w:rsidRDefault="00F73B23" w:rsidP="006446C8">
            <w:pPr>
              <w:spacing w:line="240" w:lineRule="exact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>Калинина</w:t>
            </w:r>
          </w:p>
          <w:p w:rsidR="00F73B23" w:rsidRPr="00FE657E" w:rsidRDefault="00F73B23" w:rsidP="006446C8">
            <w:pPr>
              <w:spacing w:line="240" w:lineRule="exact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>Елена Васильевна</w:t>
            </w:r>
          </w:p>
          <w:p w:rsidR="00F73B23" w:rsidRPr="00FE657E" w:rsidRDefault="00F73B23" w:rsidP="006446C8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106" w:type="dxa"/>
          </w:tcPr>
          <w:p w:rsidR="00F73B23" w:rsidRPr="00FE657E" w:rsidRDefault="00F73B23" w:rsidP="006446C8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>старший юрисконсульт комитета образования администрации Шпаковского муниципального округа, секретарь комиссии</w:t>
            </w:r>
          </w:p>
          <w:p w:rsidR="00F73B23" w:rsidRPr="00FE657E" w:rsidRDefault="00F73B23" w:rsidP="006446C8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F73B23" w:rsidRPr="00FE657E" w:rsidTr="00F73B23">
        <w:tc>
          <w:tcPr>
            <w:tcW w:w="9746" w:type="dxa"/>
            <w:gridSpan w:val="2"/>
          </w:tcPr>
          <w:p w:rsidR="00F73B23" w:rsidRPr="00FE657E" w:rsidRDefault="00F73B23" w:rsidP="00F73B23">
            <w:pPr>
              <w:jc w:val="center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>Члены комиссии:</w:t>
            </w:r>
          </w:p>
          <w:p w:rsidR="00F73B23" w:rsidRPr="00FE657E" w:rsidRDefault="00F73B23" w:rsidP="00F73B23">
            <w:pPr>
              <w:tabs>
                <w:tab w:val="left" w:pos="624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F73B23" w:rsidRPr="00FE657E" w:rsidTr="00F73B23">
        <w:tc>
          <w:tcPr>
            <w:tcW w:w="3640" w:type="dxa"/>
          </w:tcPr>
          <w:p w:rsidR="00F73B23" w:rsidRDefault="00F73B23" w:rsidP="006446C8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>Гапонова</w:t>
            </w:r>
          </w:p>
          <w:p w:rsidR="00F73B23" w:rsidRPr="00FE657E" w:rsidRDefault="00F73B23" w:rsidP="006446C8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>Валентина Михайловна</w:t>
            </w:r>
          </w:p>
        </w:tc>
        <w:tc>
          <w:tcPr>
            <w:tcW w:w="6106" w:type="dxa"/>
          </w:tcPr>
          <w:p w:rsidR="00F73B23" w:rsidRDefault="00F73B23" w:rsidP="00F73B23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657E">
              <w:rPr>
                <w:sz w:val="28"/>
                <w:szCs w:val="28"/>
              </w:rPr>
              <w:t>редседатель территориального отдела Общероссийского Профессионального союза работников народного образования и науки Российской Федерации Шпаковского муниципального округа (по согласованию)</w:t>
            </w:r>
          </w:p>
          <w:p w:rsidR="00F73B23" w:rsidRPr="00FE657E" w:rsidRDefault="00F73B23" w:rsidP="00F73B23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F73B23" w:rsidRPr="00FE657E" w:rsidTr="00F73B23">
        <w:tc>
          <w:tcPr>
            <w:tcW w:w="3640" w:type="dxa"/>
          </w:tcPr>
          <w:p w:rsidR="00F73B23" w:rsidRDefault="00F73B23" w:rsidP="006446C8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>Коломийцева</w:t>
            </w:r>
          </w:p>
          <w:p w:rsidR="00F73B23" w:rsidRPr="00FE657E" w:rsidRDefault="00F73B23" w:rsidP="006446C8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>Алёна Николаевна</w:t>
            </w:r>
          </w:p>
        </w:tc>
        <w:tc>
          <w:tcPr>
            <w:tcW w:w="6106" w:type="dxa"/>
          </w:tcPr>
          <w:p w:rsidR="00F73B23" w:rsidRPr="00FE657E" w:rsidRDefault="00F73B23" w:rsidP="006446C8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EF24E8">
              <w:rPr>
                <w:sz w:val="28"/>
                <w:szCs w:val="28"/>
              </w:rPr>
              <w:t>ведущий специалист отдела общего и дополнительного образования комитета образования администрации Шпаковского муниципального округа</w:t>
            </w:r>
            <w:r w:rsidRPr="00FE657E">
              <w:rPr>
                <w:sz w:val="28"/>
                <w:szCs w:val="28"/>
              </w:rPr>
              <w:t xml:space="preserve"> </w:t>
            </w:r>
          </w:p>
          <w:p w:rsidR="00F73B23" w:rsidRPr="00FE657E" w:rsidRDefault="00F73B23" w:rsidP="006446C8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FC0F10" w:rsidRPr="00FE657E" w:rsidTr="00F73B23">
        <w:tc>
          <w:tcPr>
            <w:tcW w:w="3640" w:type="dxa"/>
          </w:tcPr>
          <w:p w:rsidR="00F73B23" w:rsidRDefault="00C25D2E" w:rsidP="00C25D2E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</w:t>
            </w:r>
            <w:r w:rsidRPr="00C25D2E">
              <w:rPr>
                <w:sz w:val="28"/>
                <w:szCs w:val="28"/>
              </w:rPr>
              <w:t>ец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C0F10" w:rsidRPr="00FE657E" w:rsidRDefault="00C25D2E" w:rsidP="00F73B23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Pr="00C25D2E">
              <w:rPr>
                <w:sz w:val="28"/>
                <w:szCs w:val="28"/>
              </w:rPr>
              <w:t>илия</w:t>
            </w:r>
            <w:r w:rsidR="00F73B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C25D2E">
              <w:rPr>
                <w:sz w:val="28"/>
                <w:szCs w:val="28"/>
              </w:rPr>
              <w:t>икторовна</w:t>
            </w:r>
          </w:p>
        </w:tc>
        <w:tc>
          <w:tcPr>
            <w:tcW w:w="6106" w:type="dxa"/>
          </w:tcPr>
          <w:p w:rsidR="00FC0F10" w:rsidRPr="00FE657E" w:rsidRDefault="00F73B23" w:rsidP="007A7811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временно и</w:t>
            </w:r>
            <w:r w:rsidR="00C25D2E">
              <w:rPr>
                <w:sz w:val="28"/>
                <w:szCs w:val="28"/>
              </w:rPr>
              <w:t xml:space="preserve">сполняющий обязанности </w:t>
            </w:r>
            <w:proofErr w:type="gramStart"/>
            <w:r w:rsidR="00C25D2E">
              <w:rPr>
                <w:sz w:val="28"/>
                <w:szCs w:val="28"/>
              </w:rPr>
              <w:t>заведующего</w:t>
            </w:r>
            <w:proofErr w:type="gramEnd"/>
            <w:r w:rsidR="00C25D2E">
              <w:rPr>
                <w:sz w:val="28"/>
                <w:szCs w:val="28"/>
              </w:rPr>
              <w:t xml:space="preserve"> </w:t>
            </w:r>
            <w:r w:rsidR="00C25D2E" w:rsidRPr="00E75C55">
              <w:rPr>
                <w:sz w:val="28"/>
                <w:szCs w:val="28"/>
              </w:rPr>
              <w:t>муниципального бюджетного дошкольного образовательног</w:t>
            </w:r>
            <w:r w:rsidR="00C25D2E">
              <w:rPr>
                <w:sz w:val="28"/>
                <w:szCs w:val="28"/>
              </w:rPr>
              <w:t>о учреждения «Детский сад №</w:t>
            </w:r>
            <w:r>
              <w:rPr>
                <w:sz w:val="28"/>
                <w:szCs w:val="28"/>
              </w:rPr>
              <w:t xml:space="preserve"> </w:t>
            </w:r>
            <w:r w:rsidR="00C25D2E">
              <w:rPr>
                <w:sz w:val="28"/>
                <w:szCs w:val="28"/>
              </w:rPr>
              <w:t>26»</w:t>
            </w:r>
            <w:r w:rsidR="00C25D2E" w:rsidRPr="00E75C55">
              <w:rPr>
                <w:sz w:val="28"/>
                <w:szCs w:val="28"/>
              </w:rPr>
              <w:t xml:space="preserve"> </w:t>
            </w:r>
            <w:r w:rsidR="00C25D2E" w:rsidRPr="00ED1F55">
              <w:rPr>
                <w:sz w:val="28"/>
                <w:szCs w:val="28"/>
              </w:rPr>
              <w:t xml:space="preserve"> </w:t>
            </w:r>
          </w:p>
          <w:p w:rsidR="00FC0F10" w:rsidRPr="00FE657E" w:rsidRDefault="00FC0F10" w:rsidP="007A7811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C96FB8" w:rsidRPr="00FE657E" w:rsidTr="00F73B23">
        <w:tc>
          <w:tcPr>
            <w:tcW w:w="3640" w:type="dxa"/>
          </w:tcPr>
          <w:p w:rsidR="00FC0F10" w:rsidRDefault="00FE657E" w:rsidP="00A7130F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 xml:space="preserve">Попова </w:t>
            </w:r>
          </w:p>
          <w:p w:rsidR="00C96FB8" w:rsidRPr="00FE657E" w:rsidRDefault="00FE657E" w:rsidP="00A7130F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>Светлана Анатольевна</w:t>
            </w:r>
          </w:p>
        </w:tc>
        <w:tc>
          <w:tcPr>
            <w:tcW w:w="6106" w:type="dxa"/>
          </w:tcPr>
          <w:p w:rsidR="00C96FB8" w:rsidRDefault="00C96FB8" w:rsidP="00C96FB8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FE657E">
              <w:rPr>
                <w:color w:val="000000"/>
                <w:sz w:val="28"/>
                <w:szCs w:val="28"/>
              </w:rPr>
              <w:t xml:space="preserve">временно </w:t>
            </w:r>
            <w:proofErr w:type="gramStart"/>
            <w:r w:rsidRPr="00FE657E">
              <w:rPr>
                <w:color w:val="000000"/>
                <w:sz w:val="28"/>
                <w:szCs w:val="28"/>
              </w:rPr>
              <w:t>исполняющий</w:t>
            </w:r>
            <w:proofErr w:type="gramEnd"/>
            <w:r w:rsidRPr="00FE657E">
              <w:rPr>
                <w:color w:val="000000"/>
                <w:sz w:val="28"/>
                <w:szCs w:val="28"/>
              </w:rPr>
              <w:t xml:space="preserve"> обязанности</w:t>
            </w:r>
            <w:r w:rsidR="00FE657E" w:rsidRPr="00FE657E">
              <w:rPr>
                <w:color w:val="000000"/>
                <w:sz w:val="28"/>
                <w:szCs w:val="28"/>
              </w:rPr>
              <w:t xml:space="preserve"> директора</w:t>
            </w:r>
            <w:r w:rsidRPr="00FE657E">
              <w:rPr>
                <w:color w:val="000000"/>
                <w:sz w:val="28"/>
                <w:szCs w:val="28"/>
              </w:rPr>
              <w:t xml:space="preserve"> </w:t>
            </w:r>
            <w:r w:rsidR="00FE657E" w:rsidRPr="00FE657E">
              <w:rPr>
                <w:sz w:val="28"/>
                <w:szCs w:val="28"/>
              </w:rPr>
              <w:t>муниципального казенного общеобразовательного учреждения «Начальная общеобразовательная школа №</w:t>
            </w:r>
            <w:r w:rsidR="00FC0F10">
              <w:rPr>
                <w:sz w:val="28"/>
                <w:szCs w:val="28"/>
              </w:rPr>
              <w:t xml:space="preserve"> </w:t>
            </w:r>
            <w:r w:rsidR="00F73B23">
              <w:rPr>
                <w:sz w:val="28"/>
                <w:szCs w:val="28"/>
              </w:rPr>
              <w:t>2</w:t>
            </w:r>
            <w:r w:rsidR="00FE657E" w:rsidRPr="00FE657E">
              <w:rPr>
                <w:sz w:val="28"/>
                <w:szCs w:val="28"/>
              </w:rPr>
              <w:t>2»</w:t>
            </w:r>
            <w:r w:rsidRPr="00FE657E">
              <w:rPr>
                <w:sz w:val="28"/>
                <w:szCs w:val="28"/>
              </w:rPr>
              <w:t xml:space="preserve"> </w:t>
            </w:r>
          </w:p>
          <w:p w:rsidR="00FC0F10" w:rsidRPr="00FE657E" w:rsidRDefault="00FC0F10" w:rsidP="00C96FB8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702FEC" w:rsidRPr="00FE657E" w:rsidTr="00F73B23">
        <w:tc>
          <w:tcPr>
            <w:tcW w:w="3640" w:type="dxa"/>
          </w:tcPr>
          <w:p w:rsidR="00FC0F10" w:rsidRDefault="00702FEC" w:rsidP="00F720FF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 xml:space="preserve">Сорокина </w:t>
            </w:r>
          </w:p>
          <w:p w:rsidR="00702FEC" w:rsidRPr="00FE657E" w:rsidRDefault="00702FEC" w:rsidP="00F720FF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>Виктория</w:t>
            </w:r>
            <w:r w:rsidR="00FC0F10">
              <w:rPr>
                <w:sz w:val="28"/>
                <w:szCs w:val="28"/>
              </w:rPr>
              <w:t xml:space="preserve"> </w:t>
            </w:r>
            <w:r w:rsidRPr="00FE657E">
              <w:rPr>
                <w:sz w:val="28"/>
                <w:szCs w:val="28"/>
              </w:rPr>
              <w:t>Сергеевна</w:t>
            </w:r>
          </w:p>
        </w:tc>
        <w:tc>
          <w:tcPr>
            <w:tcW w:w="6106" w:type="dxa"/>
          </w:tcPr>
          <w:p w:rsidR="00702FEC" w:rsidRPr="00FE657E" w:rsidRDefault="00702FEC" w:rsidP="00F720FF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>заместитель директора - главный бухгалтер муниципального казенного учреждения «Межведомственная централизованная бухгалтерия Шпаковского муниципального округа Ставропольского края»</w:t>
            </w:r>
          </w:p>
          <w:p w:rsidR="00702FEC" w:rsidRPr="00FE657E" w:rsidRDefault="00702FEC" w:rsidP="00F720FF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C96FB8" w:rsidRPr="00FE657E" w:rsidTr="00F73B23">
        <w:trPr>
          <w:trHeight w:val="880"/>
        </w:trPr>
        <w:tc>
          <w:tcPr>
            <w:tcW w:w="3640" w:type="dxa"/>
          </w:tcPr>
          <w:p w:rsidR="00FC0F10" w:rsidRDefault="00C96FB8" w:rsidP="00A7130F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  <w:proofErr w:type="spellStart"/>
            <w:r w:rsidRPr="00FE657E">
              <w:rPr>
                <w:sz w:val="28"/>
                <w:szCs w:val="28"/>
              </w:rPr>
              <w:lastRenderedPageBreak/>
              <w:t>Чепрасова</w:t>
            </w:r>
            <w:proofErr w:type="spellEnd"/>
            <w:r w:rsidRPr="00FE657E">
              <w:rPr>
                <w:sz w:val="28"/>
                <w:szCs w:val="28"/>
              </w:rPr>
              <w:t xml:space="preserve"> </w:t>
            </w:r>
          </w:p>
          <w:p w:rsidR="00C96FB8" w:rsidRPr="00FE657E" w:rsidRDefault="00C96FB8" w:rsidP="00A7130F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  <w:r w:rsidRPr="00FE657E">
              <w:rPr>
                <w:sz w:val="28"/>
                <w:szCs w:val="28"/>
              </w:rPr>
              <w:t>Инна</w:t>
            </w:r>
            <w:r w:rsidR="00FC0F10">
              <w:rPr>
                <w:sz w:val="28"/>
                <w:szCs w:val="28"/>
              </w:rPr>
              <w:t xml:space="preserve"> </w:t>
            </w:r>
            <w:r w:rsidRPr="00FE657E">
              <w:rPr>
                <w:sz w:val="28"/>
                <w:szCs w:val="28"/>
              </w:rPr>
              <w:t>Юрьевна</w:t>
            </w:r>
          </w:p>
          <w:p w:rsidR="00C96FB8" w:rsidRPr="00FE657E" w:rsidRDefault="00C96FB8" w:rsidP="00A7130F">
            <w:pPr>
              <w:tabs>
                <w:tab w:val="left" w:pos="6240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106" w:type="dxa"/>
          </w:tcPr>
          <w:p w:rsidR="00C96FB8" w:rsidRPr="00FE657E" w:rsidRDefault="00FC0F10" w:rsidP="00A7130F">
            <w:pPr>
              <w:tabs>
                <w:tab w:val="left" w:pos="6240"/>
              </w:tabs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D54BEE" w:rsidRPr="00FE657E">
              <w:rPr>
                <w:color w:val="000000"/>
                <w:sz w:val="28"/>
                <w:szCs w:val="28"/>
              </w:rPr>
              <w:t xml:space="preserve">аместитель главы администрации – руководитель </w:t>
            </w:r>
            <w:r w:rsidR="00C96FB8" w:rsidRPr="00FE657E">
              <w:rPr>
                <w:color w:val="000000"/>
                <w:sz w:val="28"/>
                <w:szCs w:val="28"/>
              </w:rPr>
              <w:t>комитета по градостроительству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657E">
              <w:rPr>
                <w:color w:val="000000"/>
                <w:sz w:val="28"/>
                <w:szCs w:val="28"/>
              </w:rPr>
              <w:t xml:space="preserve"> земельным</w:t>
            </w:r>
            <w:r>
              <w:rPr>
                <w:color w:val="000000"/>
                <w:sz w:val="28"/>
                <w:szCs w:val="28"/>
              </w:rPr>
              <w:t xml:space="preserve"> и </w:t>
            </w:r>
            <w:r w:rsidR="00C96FB8" w:rsidRPr="00FE657E">
              <w:rPr>
                <w:color w:val="000000"/>
                <w:sz w:val="28"/>
                <w:szCs w:val="28"/>
              </w:rPr>
              <w:t xml:space="preserve">имущественным и отношениям администрации Шпаковского муниципального округа </w:t>
            </w:r>
          </w:p>
          <w:p w:rsidR="00C96FB8" w:rsidRPr="00FE657E" w:rsidRDefault="00C96FB8" w:rsidP="00A7130F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C96FB8" w:rsidRPr="00FE657E" w:rsidRDefault="00C96FB8" w:rsidP="00A7130F">
            <w:pPr>
              <w:tabs>
                <w:tab w:val="left" w:pos="6240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FC0F10" w:rsidRDefault="00FC0F10" w:rsidP="00702FEC">
      <w:pPr>
        <w:tabs>
          <w:tab w:val="left" w:pos="6240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FC0F10" w:rsidRDefault="00FC0F10" w:rsidP="00702FEC">
      <w:pPr>
        <w:tabs>
          <w:tab w:val="left" w:pos="6240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FC0F10" w:rsidRDefault="00FC0F10" w:rsidP="00702FEC">
      <w:pPr>
        <w:tabs>
          <w:tab w:val="left" w:pos="6240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02FEC" w:rsidRPr="00FE657E" w:rsidRDefault="00D4637E" w:rsidP="00D4637E">
      <w:pPr>
        <w:tabs>
          <w:tab w:val="left" w:pos="624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9760D" w:rsidRPr="00FE657E" w:rsidRDefault="00A9760D">
      <w:pPr>
        <w:rPr>
          <w:rFonts w:ascii="Times New Roman" w:hAnsi="Times New Roman" w:cs="Times New Roman"/>
          <w:sz w:val="28"/>
          <w:szCs w:val="28"/>
        </w:rPr>
      </w:pPr>
    </w:p>
    <w:sectPr w:rsidR="00A9760D" w:rsidRPr="00FE657E" w:rsidSect="00F73B2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067" w:rsidRDefault="00A25067" w:rsidP="00E91199">
      <w:pPr>
        <w:spacing w:after="0" w:line="240" w:lineRule="auto"/>
      </w:pPr>
      <w:r>
        <w:separator/>
      </w:r>
    </w:p>
  </w:endnote>
  <w:endnote w:type="continuationSeparator" w:id="0">
    <w:p w:rsidR="00A25067" w:rsidRDefault="00A25067" w:rsidP="00E91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067" w:rsidRDefault="00A25067" w:rsidP="00E91199">
      <w:pPr>
        <w:spacing w:after="0" w:line="240" w:lineRule="auto"/>
      </w:pPr>
      <w:r>
        <w:separator/>
      </w:r>
    </w:p>
  </w:footnote>
  <w:footnote w:type="continuationSeparator" w:id="0">
    <w:p w:rsidR="00A25067" w:rsidRDefault="00A25067" w:rsidP="00E91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61F" w:rsidRDefault="001756FF" w:rsidP="00DA361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97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A361F" w:rsidRDefault="0078296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50346"/>
      <w:docPartObj>
        <w:docPartGallery w:val="Page Numbers (Top of Page)"/>
        <w:docPartUnique/>
      </w:docPartObj>
    </w:sdtPr>
    <w:sdtEndPr/>
    <w:sdtContent>
      <w:p w:rsidR="00DA361F" w:rsidRDefault="001756FF">
        <w:pPr>
          <w:pStyle w:val="a4"/>
          <w:jc w:val="center"/>
        </w:pPr>
        <w:r>
          <w:fldChar w:fldCharType="begin"/>
        </w:r>
        <w:r w:rsidR="00A9760D">
          <w:instrText xml:space="preserve"> PAGE   \* MERGEFORMAT </w:instrText>
        </w:r>
        <w:r>
          <w:fldChar w:fldCharType="separate"/>
        </w:r>
        <w:r w:rsidR="0078296B">
          <w:rPr>
            <w:noProof/>
          </w:rPr>
          <w:t>2</w:t>
        </w:r>
        <w:r>
          <w:fldChar w:fldCharType="end"/>
        </w:r>
      </w:p>
    </w:sdtContent>
  </w:sdt>
  <w:p w:rsidR="00DA361F" w:rsidRDefault="0078296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FEC"/>
    <w:rsid w:val="00061940"/>
    <w:rsid w:val="00113D11"/>
    <w:rsid w:val="001756FF"/>
    <w:rsid w:val="0017685D"/>
    <w:rsid w:val="003078BE"/>
    <w:rsid w:val="00482D56"/>
    <w:rsid w:val="00690EC2"/>
    <w:rsid w:val="00702FEC"/>
    <w:rsid w:val="0078296B"/>
    <w:rsid w:val="008926A6"/>
    <w:rsid w:val="009B2F24"/>
    <w:rsid w:val="00A25067"/>
    <w:rsid w:val="00A9760D"/>
    <w:rsid w:val="00B215AD"/>
    <w:rsid w:val="00BF3005"/>
    <w:rsid w:val="00C25D2E"/>
    <w:rsid w:val="00C96FB8"/>
    <w:rsid w:val="00D4637E"/>
    <w:rsid w:val="00D54BEE"/>
    <w:rsid w:val="00E91199"/>
    <w:rsid w:val="00EF24E8"/>
    <w:rsid w:val="00F73B23"/>
    <w:rsid w:val="00FC0F10"/>
    <w:rsid w:val="00FC4C86"/>
    <w:rsid w:val="00FE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02F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702FEC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702FEC"/>
  </w:style>
  <w:style w:type="paragraph" w:styleId="a7">
    <w:name w:val="Normal (Web)"/>
    <w:basedOn w:val="a"/>
    <w:uiPriority w:val="99"/>
    <w:semiHidden/>
    <w:unhideWhenUsed/>
    <w:rsid w:val="00C25D2E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F73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3B23"/>
  </w:style>
  <w:style w:type="paragraph" w:styleId="aa">
    <w:name w:val="Balloon Text"/>
    <w:basedOn w:val="a"/>
    <w:link w:val="ab"/>
    <w:uiPriority w:val="99"/>
    <w:semiHidden/>
    <w:unhideWhenUsed/>
    <w:rsid w:val="00B21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15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02F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702FEC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702FEC"/>
  </w:style>
  <w:style w:type="paragraph" w:styleId="a7">
    <w:name w:val="Normal (Web)"/>
    <w:basedOn w:val="a"/>
    <w:uiPriority w:val="99"/>
    <w:semiHidden/>
    <w:unhideWhenUsed/>
    <w:rsid w:val="00C25D2E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F73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3B23"/>
  </w:style>
  <w:style w:type="paragraph" w:styleId="aa">
    <w:name w:val="Balloon Text"/>
    <w:basedOn w:val="a"/>
    <w:link w:val="ab"/>
    <w:uiPriority w:val="99"/>
    <w:semiHidden/>
    <w:unhideWhenUsed/>
    <w:rsid w:val="00B21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15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Князь Александра Николаевна</cp:lastModifiedBy>
  <cp:revision>2</cp:revision>
  <cp:lastPrinted>2023-03-30T07:41:00Z</cp:lastPrinted>
  <dcterms:created xsi:type="dcterms:W3CDTF">2023-03-30T07:49:00Z</dcterms:created>
  <dcterms:modified xsi:type="dcterms:W3CDTF">2023-03-30T07:49:00Z</dcterms:modified>
</cp:coreProperties>
</file>